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FB9" w:rsidRDefault="00943FB9" w:rsidP="00943FB9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  <w:bookmarkStart w:id="0" w:name="_GoBack"/>
      <w:bookmarkEnd w:id="0"/>
      <w:r w:rsidRPr="00943FB9">
        <w:rPr>
          <w:rFonts w:ascii="Arial" w:eastAsia="Times New Roman" w:hAnsi="Arial" w:cs="Times New Roman"/>
          <w:b/>
          <w:szCs w:val="24"/>
        </w:rPr>
        <w:t xml:space="preserve">Person Specification </w:t>
      </w:r>
    </w:p>
    <w:p w:rsidR="00943FB9" w:rsidRDefault="00943FB9" w:rsidP="00943FB9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</w:p>
    <w:p w:rsidR="00943FB9" w:rsidRDefault="00943FB9" w:rsidP="00943FB9">
      <w:pPr>
        <w:spacing w:after="0" w:line="240" w:lineRule="auto"/>
        <w:rPr>
          <w:rFonts w:ascii="Arial" w:eastAsia="Times New Roman" w:hAnsi="Arial" w:cs="Times New Roman"/>
          <w:b/>
          <w:szCs w:val="24"/>
        </w:rPr>
      </w:pPr>
      <w:r w:rsidRPr="00943FB9">
        <w:rPr>
          <w:rFonts w:ascii="Arial" w:eastAsia="Times New Roman" w:hAnsi="Arial" w:cs="Times New Roman"/>
          <w:b/>
          <w:szCs w:val="24"/>
        </w:rPr>
        <w:t xml:space="preserve">Post:  </w:t>
      </w:r>
      <w:r w:rsidRPr="00943FB9">
        <w:rPr>
          <w:rFonts w:ascii="Arial" w:eastAsia="Times New Roman" w:hAnsi="Arial" w:cs="Times New Roman"/>
          <w:szCs w:val="24"/>
        </w:rPr>
        <w:t xml:space="preserve">Administrative Assistant – Theatre Team </w:t>
      </w:r>
      <w:r w:rsidRPr="00943FB9">
        <w:rPr>
          <w:rFonts w:ascii="Arial" w:eastAsia="Times New Roman" w:hAnsi="Arial" w:cs="Times New Roman"/>
          <w:b/>
          <w:szCs w:val="24"/>
        </w:rPr>
        <w:t xml:space="preserve"> </w:t>
      </w:r>
    </w:p>
    <w:p w:rsidR="00943FB9" w:rsidRPr="00943FB9" w:rsidRDefault="00943FB9" w:rsidP="00943FB9">
      <w:pPr>
        <w:spacing w:after="0" w:line="240" w:lineRule="auto"/>
        <w:rPr>
          <w:rFonts w:ascii="Arial" w:eastAsia="Times New Roman" w:hAnsi="Arial" w:cs="Times New Roman"/>
          <w:sz w:val="24"/>
          <w:lang w:eastAsia="en-GB"/>
        </w:rPr>
      </w:pPr>
    </w:p>
    <w:tbl>
      <w:tblPr>
        <w:tblpPr w:leftFromText="180" w:rightFromText="180" w:vertAnchor="text" w:horzAnchor="margin" w:tblpXSpec="center" w:tblpY="177"/>
        <w:tblW w:w="9167" w:type="dxa"/>
        <w:tblCellMar>
          <w:top w:w="12" w:type="dxa"/>
          <w:left w:w="107" w:type="dxa"/>
          <w:bottom w:w="5" w:type="dxa"/>
          <w:right w:w="48" w:type="dxa"/>
        </w:tblCellMar>
        <w:tblLook w:val="04A0" w:firstRow="1" w:lastRow="0" w:firstColumn="1" w:lastColumn="0" w:noHBand="0" w:noVBand="1"/>
      </w:tblPr>
      <w:tblGrid>
        <w:gridCol w:w="1889"/>
        <w:gridCol w:w="3040"/>
        <w:gridCol w:w="2304"/>
        <w:gridCol w:w="1934"/>
      </w:tblGrid>
      <w:tr w:rsidR="00943FB9" w:rsidRPr="00943FB9" w:rsidTr="00490569">
        <w:trPr>
          <w:trHeight w:val="800"/>
        </w:trPr>
        <w:tc>
          <w:tcPr>
            <w:tcW w:w="1889" w:type="dxa"/>
            <w:tcBorders>
              <w:top w:val="single" w:sz="4" w:space="0" w:color="0000FF"/>
              <w:left w:val="single" w:sz="4" w:space="0" w:color="0000FF"/>
              <w:bottom w:val="single" w:sz="4" w:space="0" w:color="D9D9D9"/>
              <w:right w:val="single" w:sz="4" w:space="0" w:color="0000FF"/>
            </w:tcBorders>
            <w:shd w:val="clear" w:color="auto" w:fill="D9D9D9"/>
            <w:hideMark/>
          </w:tcPr>
          <w:p w:rsidR="00943FB9" w:rsidRPr="00943FB9" w:rsidRDefault="00943FB9" w:rsidP="00943FB9">
            <w:pPr>
              <w:spacing w:after="0" w:line="256" w:lineRule="auto"/>
              <w:rPr>
                <w:rFonts w:ascii="Arial" w:eastAsia="Times New Roman" w:hAnsi="Arial" w:cs="Times New Roman"/>
              </w:rPr>
            </w:pPr>
          </w:p>
          <w:p w:rsidR="00943FB9" w:rsidRPr="00943FB9" w:rsidRDefault="00943FB9" w:rsidP="00943FB9">
            <w:pPr>
              <w:spacing w:after="0" w:line="256" w:lineRule="auto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  <w:b/>
              </w:rPr>
              <w:t xml:space="preserve">ATTRIBUTES </w:t>
            </w:r>
          </w:p>
        </w:tc>
        <w:tc>
          <w:tcPr>
            <w:tcW w:w="5344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9D9D9"/>
            <w:hideMark/>
          </w:tcPr>
          <w:p w:rsidR="00943FB9" w:rsidRPr="00943FB9" w:rsidRDefault="00943FB9" w:rsidP="00943FB9">
            <w:pPr>
              <w:spacing w:after="0" w:line="256" w:lineRule="auto"/>
              <w:ind w:right="56"/>
              <w:jc w:val="center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  <w:b/>
              </w:rPr>
              <w:t xml:space="preserve">REQUIREMENTS </w:t>
            </w:r>
          </w:p>
        </w:tc>
        <w:tc>
          <w:tcPr>
            <w:tcW w:w="1934" w:type="dxa"/>
            <w:vMerge w:val="restart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9D9D9"/>
            <w:vAlign w:val="bottom"/>
            <w:hideMark/>
          </w:tcPr>
          <w:p w:rsidR="00943FB9" w:rsidRPr="00943FB9" w:rsidRDefault="00943FB9" w:rsidP="00943FB9">
            <w:pPr>
              <w:spacing w:after="0" w:line="256" w:lineRule="auto"/>
              <w:ind w:left="139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  <w:b/>
              </w:rPr>
              <w:t xml:space="preserve">METHOD OF </w:t>
            </w:r>
          </w:p>
          <w:p w:rsidR="00943FB9" w:rsidRPr="00943FB9" w:rsidRDefault="00943FB9" w:rsidP="00943FB9">
            <w:pPr>
              <w:spacing w:after="108" w:line="256" w:lineRule="auto"/>
              <w:ind w:left="33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  <w:b/>
              </w:rPr>
              <w:t xml:space="preserve">ASSESSMENT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 </w:t>
            </w:r>
          </w:p>
        </w:tc>
      </w:tr>
      <w:tr w:rsidR="00943FB9" w:rsidRPr="00943FB9" w:rsidTr="00490569">
        <w:trPr>
          <w:trHeight w:val="286"/>
        </w:trPr>
        <w:tc>
          <w:tcPr>
            <w:tcW w:w="1889" w:type="dxa"/>
            <w:tcBorders>
              <w:top w:val="single" w:sz="4" w:space="0" w:color="D9D9D9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9D9D9"/>
            <w:hideMark/>
          </w:tcPr>
          <w:p w:rsidR="00943FB9" w:rsidRPr="00943FB9" w:rsidRDefault="00943FB9" w:rsidP="00943FB9">
            <w:pPr>
              <w:spacing w:after="0" w:line="256" w:lineRule="auto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  <w:b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9D9D9"/>
            <w:hideMark/>
          </w:tcPr>
          <w:p w:rsidR="00943FB9" w:rsidRPr="00943FB9" w:rsidRDefault="00943FB9" w:rsidP="00943FB9">
            <w:pPr>
              <w:spacing w:after="0" w:line="256" w:lineRule="auto"/>
              <w:ind w:right="54"/>
              <w:jc w:val="center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  <w:b/>
              </w:rPr>
              <w:t xml:space="preserve">ESSENTIAL </w:t>
            </w:r>
          </w:p>
        </w:tc>
        <w:tc>
          <w:tcPr>
            <w:tcW w:w="23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9D9D9"/>
            <w:hideMark/>
          </w:tcPr>
          <w:p w:rsidR="00943FB9" w:rsidRPr="00943FB9" w:rsidRDefault="00943FB9" w:rsidP="00943FB9">
            <w:pPr>
              <w:spacing w:after="0" w:line="256" w:lineRule="auto"/>
              <w:ind w:right="60"/>
              <w:jc w:val="center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  <w:b/>
              </w:rPr>
              <w:t xml:space="preserve">DESIRABLE </w:t>
            </w:r>
          </w:p>
        </w:tc>
        <w:tc>
          <w:tcPr>
            <w:tcW w:w="0" w:type="auto"/>
            <w:vMerge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vAlign w:val="center"/>
            <w:hideMark/>
          </w:tcPr>
          <w:p w:rsidR="00943FB9" w:rsidRPr="00943FB9" w:rsidRDefault="00943FB9" w:rsidP="00943FB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943FB9" w:rsidRPr="00943FB9" w:rsidTr="00490569">
        <w:trPr>
          <w:trHeight w:val="2219"/>
        </w:trPr>
        <w:tc>
          <w:tcPr>
            <w:tcW w:w="18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9D9D9"/>
            <w:hideMark/>
          </w:tcPr>
          <w:p w:rsidR="00943FB9" w:rsidRPr="00943FB9" w:rsidRDefault="00943FB9" w:rsidP="00943FB9">
            <w:pPr>
              <w:spacing w:after="0" w:line="256" w:lineRule="auto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  <w:b/>
              </w:rPr>
              <w:t xml:space="preserve"> </w:t>
            </w:r>
          </w:p>
          <w:p w:rsidR="00943FB9" w:rsidRPr="00943FB9" w:rsidRDefault="00943FB9" w:rsidP="00943FB9">
            <w:pPr>
              <w:spacing w:after="0" w:line="256" w:lineRule="auto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  <w:b/>
              </w:rPr>
              <w:t xml:space="preserve">Qualifications </w:t>
            </w:r>
          </w:p>
          <w:p w:rsidR="00943FB9" w:rsidRPr="00943FB9" w:rsidRDefault="00943FB9" w:rsidP="00943FB9">
            <w:pPr>
              <w:spacing w:after="0" w:line="256" w:lineRule="auto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  <w:b/>
              </w:rPr>
              <w:t xml:space="preserve"> </w:t>
            </w:r>
          </w:p>
          <w:p w:rsidR="00943FB9" w:rsidRPr="00943FB9" w:rsidRDefault="00943FB9" w:rsidP="00943FB9">
            <w:pPr>
              <w:spacing w:after="0" w:line="256" w:lineRule="auto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  <w:b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hideMark/>
          </w:tcPr>
          <w:p w:rsidR="00943FB9" w:rsidRPr="00943FB9" w:rsidRDefault="00943FB9" w:rsidP="00943FB9">
            <w:pPr>
              <w:spacing w:after="0" w:line="240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Good general education including GCSE Maths and English at grade C or above or equivalent.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hideMark/>
          </w:tcPr>
          <w:p w:rsidR="00943FB9" w:rsidRPr="00943FB9" w:rsidRDefault="00943FB9" w:rsidP="00943FB9">
            <w:pPr>
              <w:spacing w:after="0" w:line="240" w:lineRule="auto"/>
              <w:ind w:left="1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Secretarial Certificate or Diploma. </w:t>
            </w:r>
          </w:p>
          <w:p w:rsidR="00943FB9" w:rsidRPr="00943FB9" w:rsidRDefault="00943FB9" w:rsidP="00943FB9">
            <w:pPr>
              <w:spacing w:after="0" w:line="256" w:lineRule="auto"/>
              <w:ind w:left="1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 </w:t>
            </w:r>
          </w:p>
          <w:p w:rsidR="00943FB9" w:rsidRPr="00943FB9" w:rsidRDefault="00943FB9" w:rsidP="00943FB9">
            <w:pPr>
              <w:spacing w:after="0" w:line="256" w:lineRule="auto"/>
              <w:ind w:left="1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NVQ4 level </w:t>
            </w:r>
          </w:p>
          <w:p w:rsidR="00943FB9" w:rsidRPr="00943FB9" w:rsidRDefault="00943FB9" w:rsidP="00943FB9">
            <w:pPr>
              <w:spacing w:after="0" w:line="256" w:lineRule="auto"/>
              <w:ind w:left="1" w:right="5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qualification or relevant experience </w:t>
            </w:r>
          </w:p>
        </w:tc>
        <w:tc>
          <w:tcPr>
            <w:tcW w:w="19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hideMark/>
          </w:tcPr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Application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form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Interview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Certificates </w:t>
            </w:r>
          </w:p>
        </w:tc>
      </w:tr>
      <w:tr w:rsidR="00943FB9" w:rsidRPr="00943FB9" w:rsidTr="00490569">
        <w:trPr>
          <w:trHeight w:val="2219"/>
        </w:trPr>
        <w:tc>
          <w:tcPr>
            <w:tcW w:w="18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9D9D9"/>
          </w:tcPr>
          <w:p w:rsidR="00943FB9" w:rsidRPr="00943FB9" w:rsidRDefault="00943FB9" w:rsidP="00943FB9">
            <w:pPr>
              <w:spacing w:after="98" w:line="256" w:lineRule="auto"/>
              <w:rPr>
                <w:rFonts w:ascii="Arial" w:eastAsia="Times New Roman" w:hAnsi="Arial" w:cs="Times New Roman"/>
                <w:sz w:val="24"/>
                <w:lang w:eastAsia="en-GB"/>
              </w:rPr>
            </w:pPr>
            <w:r w:rsidRPr="00943FB9">
              <w:rPr>
                <w:rFonts w:ascii="Arial" w:eastAsia="Times New Roman" w:hAnsi="Arial" w:cs="Times New Roman"/>
                <w:b/>
              </w:rPr>
              <w:t xml:space="preserve">Experience </w:t>
            </w:r>
          </w:p>
          <w:p w:rsidR="00943FB9" w:rsidRPr="00943FB9" w:rsidRDefault="00943FB9" w:rsidP="00943FB9">
            <w:pPr>
              <w:spacing w:after="0" w:line="256" w:lineRule="auto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  <w:b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943FB9" w:rsidRPr="00943FB9" w:rsidRDefault="00943FB9" w:rsidP="00943FB9">
            <w:pPr>
              <w:spacing w:after="0" w:line="240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Admin experience working at a senior level. 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 </w:t>
            </w:r>
          </w:p>
          <w:p w:rsidR="00943FB9" w:rsidRPr="00943FB9" w:rsidRDefault="00943FB9" w:rsidP="00943FB9">
            <w:pPr>
              <w:spacing w:after="1" w:line="237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High level working knowledge of Microsoft Office applications.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 </w:t>
            </w:r>
          </w:p>
          <w:p w:rsidR="00943FB9" w:rsidRPr="00943FB9" w:rsidRDefault="00943FB9" w:rsidP="00943FB9">
            <w:pPr>
              <w:spacing w:after="0" w:line="240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Electronic diary management.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Worked independently with limited supervision. </w:t>
            </w:r>
          </w:p>
        </w:tc>
        <w:tc>
          <w:tcPr>
            <w:tcW w:w="23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943FB9" w:rsidRPr="00943FB9" w:rsidRDefault="00943FB9" w:rsidP="00943FB9">
            <w:pPr>
              <w:spacing w:after="0" w:line="240" w:lineRule="auto"/>
              <w:ind w:left="1" w:right="50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Experience within a large NHS or public sector organisation. </w:t>
            </w:r>
          </w:p>
          <w:p w:rsidR="00943FB9" w:rsidRPr="00943FB9" w:rsidRDefault="00943FB9" w:rsidP="00943FB9">
            <w:pPr>
              <w:spacing w:after="0" w:line="256" w:lineRule="auto"/>
              <w:ind w:left="1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Application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form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Interview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References </w:t>
            </w:r>
          </w:p>
        </w:tc>
      </w:tr>
      <w:tr w:rsidR="00943FB9" w:rsidRPr="00943FB9" w:rsidTr="00490569">
        <w:trPr>
          <w:trHeight w:val="2219"/>
        </w:trPr>
        <w:tc>
          <w:tcPr>
            <w:tcW w:w="1889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D9D9D9"/>
          </w:tcPr>
          <w:p w:rsidR="00943FB9" w:rsidRPr="00943FB9" w:rsidRDefault="00943FB9" w:rsidP="00943FB9">
            <w:pPr>
              <w:spacing w:after="0" w:line="256" w:lineRule="auto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  <w:b/>
              </w:rPr>
              <w:t xml:space="preserve">Practical and </w:t>
            </w:r>
          </w:p>
          <w:p w:rsidR="00943FB9" w:rsidRPr="00943FB9" w:rsidRDefault="00943FB9" w:rsidP="00943FB9">
            <w:pPr>
              <w:spacing w:after="0" w:line="256" w:lineRule="auto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  <w:b/>
              </w:rPr>
              <w:t xml:space="preserve">Intellectual </w:t>
            </w:r>
          </w:p>
          <w:p w:rsidR="00943FB9" w:rsidRPr="00943FB9" w:rsidRDefault="00943FB9" w:rsidP="00943FB9">
            <w:pPr>
              <w:spacing w:after="0" w:line="256" w:lineRule="auto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  <w:b/>
              </w:rPr>
              <w:t xml:space="preserve">Skills </w:t>
            </w:r>
          </w:p>
          <w:p w:rsidR="00943FB9" w:rsidRPr="00943FB9" w:rsidRDefault="00943FB9" w:rsidP="00943FB9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  <w:b/>
              </w:rPr>
              <w:t xml:space="preserve">(including any special </w:t>
            </w:r>
          </w:p>
          <w:p w:rsidR="00943FB9" w:rsidRPr="00943FB9" w:rsidRDefault="00943FB9" w:rsidP="00943FB9">
            <w:pPr>
              <w:spacing w:after="0" w:line="256" w:lineRule="auto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  <w:b/>
              </w:rPr>
              <w:t xml:space="preserve">knowledge) </w:t>
            </w:r>
          </w:p>
          <w:p w:rsidR="00943FB9" w:rsidRPr="00943FB9" w:rsidRDefault="00943FB9" w:rsidP="00943FB9">
            <w:pPr>
              <w:spacing w:after="0" w:line="256" w:lineRule="auto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  <w:b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943FB9" w:rsidRPr="00943FB9" w:rsidRDefault="00943FB9" w:rsidP="00943FB9">
            <w:pPr>
              <w:spacing w:after="0" w:line="240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Excellent written and oral communication skills.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 </w:t>
            </w:r>
          </w:p>
          <w:p w:rsidR="00943FB9" w:rsidRPr="00943FB9" w:rsidRDefault="00943FB9" w:rsidP="00943FB9">
            <w:pPr>
              <w:spacing w:after="0" w:line="240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Able to manage own workload and prioritise work effectively in order to meet deadlines.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Able to communicate </w:t>
            </w:r>
          </w:p>
          <w:p w:rsidR="00943FB9" w:rsidRPr="00943FB9" w:rsidRDefault="00943FB9" w:rsidP="00943FB9">
            <w:pPr>
              <w:spacing w:after="0" w:line="240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effectively at all levels of the organisation.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Able to draft documents </w:t>
            </w:r>
          </w:p>
          <w:p w:rsidR="00943FB9" w:rsidRPr="00943FB9" w:rsidRDefault="00943FB9" w:rsidP="00943FB9">
            <w:pPr>
              <w:spacing w:after="0" w:line="240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with or without instructions.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 </w:t>
            </w:r>
          </w:p>
          <w:p w:rsidR="00943FB9" w:rsidRPr="00943FB9" w:rsidRDefault="00943FB9" w:rsidP="00943FB9">
            <w:pPr>
              <w:spacing w:after="0" w:line="240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Good problem-solving skills.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Knowledge of data protection, confidentiality and Information Governance.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Ability to work with minimal supervision.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>Flexible and adaptable to meet changing needs of Service.</w:t>
            </w:r>
          </w:p>
        </w:tc>
        <w:tc>
          <w:tcPr>
            <w:tcW w:w="230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943FB9" w:rsidRPr="00943FB9" w:rsidRDefault="00943FB9" w:rsidP="00943FB9">
            <w:pPr>
              <w:spacing w:after="0" w:line="256" w:lineRule="auto"/>
              <w:ind w:left="1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</w:tcPr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Application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form 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Interview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 </w:t>
            </w:r>
          </w:p>
          <w:p w:rsidR="00943FB9" w:rsidRPr="00943FB9" w:rsidRDefault="00943FB9" w:rsidP="00943FB9">
            <w:pPr>
              <w:spacing w:after="0" w:line="256" w:lineRule="auto"/>
              <w:ind w:left="2"/>
              <w:rPr>
                <w:rFonts w:ascii="Arial" w:eastAsia="Times New Roman" w:hAnsi="Arial" w:cs="Times New Roman"/>
              </w:rPr>
            </w:pPr>
            <w:r w:rsidRPr="00943FB9">
              <w:rPr>
                <w:rFonts w:ascii="Arial" w:eastAsia="Times New Roman" w:hAnsi="Arial" w:cs="Times New Roman"/>
              </w:rPr>
              <w:t xml:space="preserve">Reference  </w:t>
            </w:r>
          </w:p>
        </w:tc>
      </w:tr>
    </w:tbl>
    <w:p w:rsidR="00943FB9" w:rsidRPr="00943FB9" w:rsidRDefault="00943FB9" w:rsidP="00943FB9">
      <w:pPr>
        <w:spacing w:after="0" w:line="256" w:lineRule="auto"/>
        <w:ind w:left="-720" w:right="10473"/>
        <w:rPr>
          <w:rFonts w:ascii="Arial" w:eastAsia="Arial" w:hAnsi="Arial" w:cs="Arial"/>
          <w:color w:val="000000"/>
        </w:rPr>
      </w:pPr>
    </w:p>
    <w:p w:rsidR="00943FB9" w:rsidRPr="00943FB9" w:rsidRDefault="00943FB9" w:rsidP="00943F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55569" w:rsidRDefault="00B55569"/>
    <w:sectPr w:rsidR="00B55569" w:rsidSect="005B3C21">
      <w:footerReference w:type="default" r:id="rId6"/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216" w:rsidRDefault="00460216" w:rsidP="00943FB9">
      <w:pPr>
        <w:spacing w:after="0" w:line="240" w:lineRule="auto"/>
      </w:pPr>
      <w:r>
        <w:separator/>
      </w:r>
    </w:p>
  </w:endnote>
  <w:endnote w:type="continuationSeparator" w:id="0">
    <w:p w:rsidR="00460216" w:rsidRDefault="00460216" w:rsidP="00943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FB0" w:rsidRPr="00705FB0" w:rsidRDefault="003A33D7">
    <w:pPr>
      <w:pStyle w:val="Footer"/>
      <w:rPr>
        <w:lang w:val="en-US"/>
      </w:rPr>
    </w:pPr>
    <w:r>
      <w:rPr>
        <w:lang w:val="en-US"/>
      </w:rPr>
      <w:t xml:space="preserve">Reviewed Jan 2025 DE/JG       Administrative Assistant Theatre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216" w:rsidRDefault="00460216" w:rsidP="00943FB9">
      <w:pPr>
        <w:spacing w:after="0" w:line="240" w:lineRule="auto"/>
      </w:pPr>
      <w:r>
        <w:separator/>
      </w:r>
    </w:p>
  </w:footnote>
  <w:footnote w:type="continuationSeparator" w:id="0">
    <w:p w:rsidR="00460216" w:rsidRDefault="00460216" w:rsidP="00943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B9"/>
    <w:rsid w:val="003A33D7"/>
    <w:rsid w:val="003F535A"/>
    <w:rsid w:val="00460216"/>
    <w:rsid w:val="00943FB9"/>
    <w:rsid w:val="00B5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D4460-8762-431C-91A9-BE7F61C5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3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3FB9"/>
  </w:style>
  <w:style w:type="paragraph" w:styleId="Footer">
    <w:name w:val="footer"/>
    <w:basedOn w:val="Normal"/>
    <w:link w:val="FooterChar"/>
    <w:rsid w:val="00943FB9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FooterChar">
    <w:name w:val="Footer Char"/>
    <w:basedOn w:val="DefaultParagraphFont"/>
    <w:link w:val="Footer"/>
    <w:rsid w:val="00943FB9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Fairfield Hospital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Roche</dc:creator>
  <cp:keywords/>
  <dc:description/>
  <cp:lastModifiedBy>Rebecca Kirby</cp:lastModifiedBy>
  <cp:revision>2</cp:revision>
  <dcterms:created xsi:type="dcterms:W3CDTF">2025-02-06T08:30:00Z</dcterms:created>
  <dcterms:modified xsi:type="dcterms:W3CDTF">2025-02-06T08:30:00Z</dcterms:modified>
</cp:coreProperties>
</file>